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1149" w14:textId="77777777" w:rsidR="00E34D72" w:rsidRDefault="00E34D72" w:rsidP="00E34D72">
      <w:pPr>
        <w:rPr>
          <w:rFonts w:cs="Arial"/>
          <w:b/>
        </w:rPr>
      </w:pPr>
      <w:r w:rsidRPr="001D69D7">
        <w:rPr>
          <w:rFonts w:cs="Arial"/>
          <w:b/>
          <w:noProof/>
        </w:rPr>
        <w:drawing>
          <wp:inline distT="0" distB="0" distL="0" distR="0" wp14:anchorId="29C48CC5" wp14:editId="7459284C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1542" w14:textId="77777777" w:rsidR="00E34D72" w:rsidRPr="00031EC7" w:rsidRDefault="00E34D72" w:rsidP="00E34D72">
      <w:pPr>
        <w:rPr>
          <w:rFonts w:cstheme="minorHAnsi"/>
          <w:b/>
          <w:sz w:val="28"/>
          <w:szCs w:val="28"/>
        </w:rPr>
      </w:pPr>
      <w:r w:rsidRPr="00031EC7">
        <w:rPr>
          <w:rFonts w:cstheme="minorHAnsi"/>
          <w:b/>
          <w:sz w:val="28"/>
          <w:szCs w:val="28"/>
        </w:rPr>
        <w:t>Dance City Job Description</w:t>
      </w:r>
    </w:p>
    <w:p w14:paraId="3BDE427E" w14:textId="30CCAB95" w:rsidR="00E34D72" w:rsidRPr="00031EC7" w:rsidRDefault="00187023" w:rsidP="51701532">
      <w:pPr>
        <w:pStyle w:val="Heading1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Vogue</w:t>
      </w:r>
      <w:r w:rsidR="000E0D4C">
        <w:rPr>
          <w:rFonts w:asciiTheme="minorHAnsi" w:hAnsiTheme="minorHAnsi" w:cstheme="minorBidi"/>
          <w:sz w:val="28"/>
          <w:szCs w:val="28"/>
        </w:rPr>
        <w:t xml:space="preserve"> Teacher</w:t>
      </w:r>
      <w:r w:rsidR="6818965B" w:rsidRPr="6CB2BDEA">
        <w:rPr>
          <w:rFonts w:asciiTheme="minorHAnsi" w:hAnsiTheme="minorHAnsi" w:cstheme="minorBidi"/>
          <w:sz w:val="28"/>
          <w:szCs w:val="28"/>
        </w:rPr>
        <w:t xml:space="preserve"> (Public Classes) - </w:t>
      </w:r>
      <w:r w:rsidR="2EBD624E" w:rsidRPr="6CB2BDEA">
        <w:rPr>
          <w:rFonts w:asciiTheme="minorHAnsi" w:hAnsiTheme="minorHAnsi" w:cstheme="minorBidi"/>
          <w:sz w:val="28"/>
          <w:szCs w:val="28"/>
        </w:rPr>
        <w:t>Freelance</w:t>
      </w:r>
    </w:p>
    <w:p w14:paraId="58A9BA7B" w14:textId="17C9BE6B" w:rsidR="00E34D72" w:rsidRPr="00031EC7" w:rsidRDefault="00E34D72" w:rsidP="00E34D72">
      <w:pPr>
        <w:rPr>
          <w:rFonts w:cstheme="minorHAnsi"/>
          <w:b/>
          <w:sz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6FD5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HLHE12wAAAAcBAAAPAAAAAAAAAAAAAAAAAAoEAABkcnMvZG93bnJldi54&#10;bWxQSwUGAAAAAAQABADzAAAAEgUAAAAA&#10;"/>
            </w:pict>
          </mc:Fallback>
        </mc:AlternateContent>
      </w:r>
    </w:p>
    <w:p w14:paraId="0263F14E" w14:textId="4C5E47AC" w:rsid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 xml:space="preserve">Reports to: </w:t>
      </w:r>
      <w:r w:rsidR="127CFC0D" w:rsidRPr="51701532">
        <w:rPr>
          <w:b/>
          <w:bCs/>
          <w:sz w:val="24"/>
          <w:szCs w:val="24"/>
        </w:rPr>
        <w:t xml:space="preserve">Classes and Events Coordinator </w:t>
      </w:r>
    </w:p>
    <w:p w14:paraId="57F0798F" w14:textId="77777777" w:rsidR="00B27C5C" w:rsidRPr="00E34D72" w:rsidRDefault="00B27C5C" w:rsidP="00E34D72">
      <w:pPr>
        <w:pStyle w:val="NoSpacing"/>
        <w:rPr>
          <w:b/>
          <w:bCs/>
          <w:sz w:val="24"/>
          <w:szCs w:val="24"/>
        </w:rPr>
      </w:pPr>
    </w:p>
    <w:p w14:paraId="5D50A017" w14:textId="47959FCE" w:rsidR="00826B23" w:rsidRPr="00683E8B" w:rsidRDefault="00E34D72" w:rsidP="00E34D72">
      <w:pPr>
        <w:pStyle w:val="NoSpacing"/>
        <w:rPr>
          <w:rFonts w:cstheme="minorHAnsi"/>
          <w:b/>
          <w:bCs/>
          <w:sz w:val="24"/>
          <w:szCs w:val="24"/>
        </w:rPr>
      </w:pPr>
      <w:r w:rsidRPr="00683E8B">
        <w:rPr>
          <w:rFonts w:cstheme="minorHAnsi"/>
          <w:b/>
          <w:bCs/>
          <w:sz w:val="24"/>
          <w:szCs w:val="24"/>
        </w:rPr>
        <w:t>Key Purpose:</w:t>
      </w:r>
      <w:r w:rsidR="00AA60D7" w:rsidRPr="00683E8B">
        <w:rPr>
          <w:rFonts w:cstheme="minorHAnsi"/>
          <w:b/>
          <w:bCs/>
          <w:sz w:val="24"/>
          <w:szCs w:val="24"/>
        </w:rPr>
        <w:t xml:space="preserve"> To </w:t>
      </w:r>
      <w:r w:rsidR="00683E8B">
        <w:rPr>
          <w:rFonts w:cstheme="minorHAnsi"/>
          <w:b/>
          <w:bCs/>
          <w:sz w:val="24"/>
          <w:szCs w:val="24"/>
        </w:rPr>
        <w:t>d</w:t>
      </w:r>
      <w:r w:rsidR="00AA60D7" w:rsidRPr="00683E8B">
        <w:rPr>
          <w:rFonts w:cstheme="minorHAnsi"/>
          <w:b/>
          <w:bCs/>
          <w:sz w:val="24"/>
          <w:szCs w:val="24"/>
        </w:rPr>
        <w:t xml:space="preserve">eliver </w:t>
      </w:r>
      <w:r w:rsidR="00034A4F" w:rsidRPr="00683E8B">
        <w:rPr>
          <w:rFonts w:cstheme="minorHAnsi"/>
          <w:b/>
          <w:bCs/>
          <w:sz w:val="24"/>
          <w:szCs w:val="24"/>
        </w:rPr>
        <w:t>a</w:t>
      </w:r>
      <w:r w:rsidR="00683E8B">
        <w:rPr>
          <w:rFonts w:cstheme="minorHAnsi"/>
          <w:b/>
          <w:bCs/>
          <w:sz w:val="24"/>
          <w:szCs w:val="24"/>
        </w:rPr>
        <w:t xml:space="preserve">n energetic and creative </w:t>
      </w:r>
      <w:r w:rsidR="00805516" w:rsidRPr="00683E8B">
        <w:rPr>
          <w:rFonts w:cstheme="minorHAnsi"/>
          <w:b/>
          <w:bCs/>
          <w:sz w:val="24"/>
          <w:szCs w:val="24"/>
        </w:rPr>
        <w:t>one-hour</w:t>
      </w:r>
      <w:r w:rsidR="0058238E" w:rsidRPr="00683E8B">
        <w:rPr>
          <w:rFonts w:cstheme="minorHAnsi"/>
          <w:b/>
          <w:bCs/>
          <w:sz w:val="24"/>
          <w:szCs w:val="24"/>
        </w:rPr>
        <w:t xml:space="preserve"> class that </w:t>
      </w:r>
      <w:r w:rsidR="007F7CD1" w:rsidRPr="00683E8B">
        <w:rPr>
          <w:rFonts w:cstheme="minorHAnsi"/>
          <w:b/>
          <w:bCs/>
          <w:sz w:val="24"/>
          <w:szCs w:val="24"/>
        </w:rPr>
        <w:t>incorporates</w:t>
      </w:r>
      <w:r w:rsidR="0058238E" w:rsidRPr="00683E8B">
        <w:rPr>
          <w:rFonts w:cstheme="minorHAnsi"/>
          <w:b/>
          <w:bCs/>
          <w:sz w:val="24"/>
          <w:szCs w:val="24"/>
        </w:rPr>
        <w:t xml:space="preserve"> </w:t>
      </w:r>
      <w:r w:rsidR="0031694D" w:rsidRPr="00683E8B">
        <w:rPr>
          <w:rFonts w:cstheme="minorHAnsi"/>
          <w:b/>
          <w:bCs/>
          <w:sz w:val="24"/>
          <w:szCs w:val="24"/>
        </w:rPr>
        <w:t>the core Vogue elements</w:t>
      </w:r>
      <w:r w:rsidR="00490223" w:rsidRPr="00683E8B">
        <w:rPr>
          <w:rFonts w:cstheme="minorHAnsi"/>
          <w:b/>
          <w:bCs/>
          <w:sz w:val="24"/>
          <w:szCs w:val="24"/>
        </w:rPr>
        <w:t xml:space="preserve"> </w:t>
      </w:r>
      <w:r w:rsidR="007F7CD1" w:rsidRPr="00683E8B">
        <w:rPr>
          <w:rFonts w:cstheme="minorHAnsi"/>
          <w:b/>
          <w:bCs/>
          <w:sz w:val="24"/>
          <w:szCs w:val="24"/>
        </w:rPr>
        <w:t xml:space="preserve">influenced by jazz and modern </w:t>
      </w:r>
      <w:r w:rsidR="005E2B38" w:rsidRPr="00683E8B">
        <w:rPr>
          <w:rFonts w:cstheme="minorHAnsi"/>
          <w:b/>
          <w:bCs/>
          <w:sz w:val="24"/>
          <w:szCs w:val="24"/>
        </w:rPr>
        <w:t>dance.</w:t>
      </w:r>
      <w:r w:rsidR="005E2B38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 The</w:t>
      </w:r>
      <w:r w:rsidR="00567E77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683E8B">
        <w:rPr>
          <w:rFonts w:cstheme="minorHAnsi"/>
          <w:b/>
          <w:bCs/>
          <w:sz w:val="24"/>
          <w:szCs w:val="24"/>
          <w:shd w:val="clear" w:color="auto" w:fill="FFFFFF"/>
        </w:rPr>
        <w:t>c</w:t>
      </w:r>
      <w:r w:rsidR="00567E77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horeography you </w:t>
      </w:r>
      <w:r w:rsidR="00B27C5C" w:rsidRPr="00683E8B">
        <w:rPr>
          <w:rFonts w:cstheme="minorHAnsi"/>
          <w:b/>
          <w:bCs/>
          <w:sz w:val="24"/>
          <w:szCs w:val="24"/>
          <w:shd w:val="clear" w:color="auto" w:fill="FFFFFF"/>
        </w:rPr>
        <w:t>deliver</w:t>
      </w:r>
      <w:r w:rsidR="00567E77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 must include </w:t>
      </w:r>
      <w:r w:rsidR="00FE5C86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the </w:t>
      </w:r>
      <w:r w:rsidR="00B27C5C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Vogue </w:t>
      </w:r>
      <w:r w:rsidR="00FE5C86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essentials of </w:t>
      </w:r>
      <w:r w:rsidR="00567E77" w:rsidRPr="00683E8B">
        <w:rPr>
          <w:rFonts w:cstheme="minorHAnsi"/>
          <w:b/>
          <w:bCs/>
          <w:sz w:val="24"/>
          <w:szCs w:val="24"/>
          <w:shd w:val="clear" w:color="auto" w:fill="FFFFFF"/>
        </w:rPr>
        <w:t>h</w:t>
      </w:r>
      <w:r w:rsidR="00826B23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and performance, </w:t>
      </w:r>
      <w:r w:rsidR="00B27C5C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‘drop and pose’ </w:t>
      </w:r>
      <w:r w:rsidR="00826B23" w:rsidRPr="00683E8B">
        <w:rPr>
          <w:rFonts w:cstheme="minorHAnsi"/>
          <w:b/>
          <w:bCs/>
          <w:sz w:val="24"/>
          <w:szCs w:val="24"/>
          <w:shd w:val="clear" w:color="auto" w:fill="FFFFFF"/>
        </w:rPr>
        <w:t>floor work</w:t>
      </w:r>
      <w:r w:rsidR="00B27C5C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 and </w:t>
      </w:r>
      <w:r w:rsidR="005E2B38" w:rsidRPr="00683E8B">
        <w:rPr>
          <w:rFonts w:cstheme="minorHAnsi"/>
          <w:b/>
          <w:bCs/>
          <w:sz w:val="24"/>
          <w:szCs w:val="24"/>
          <w:shd w:val="clear" w:color="auto" w:fill="FFFFFF"/>
        </w:rPr>
        <w:t>catwalk</w:t>
      </w:r>
      <w:r w:rsidR="00B27C5C" w:rsidRPr="00683E8B">
        <w:rPr>
          <w:rFonts w:cstheme="minorHAnsi"/>
          <w:b/>
          <w:bCs/>
          <w:sz w:val="24"/>
          <w:szCs w:val="24"/>
          <w:shd w:val="clear" w:color="auto" w:fill="FFFFFF"/>
        </w:rPr>
        <w:t>.</w:t>
      </w:r>
      <w:r w:rsidR="00FE5C86" w:rsidRPr="00683E8B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6B270DA2" w14:textId="66E5E523" w:rsidR="00826B23" w:rsidRPr="00805516" w:rsidRDefault="00826B23" w:rsidP="00E34D72">
      <w:pPr>
        <w:pStyle w:val="NoSpacing"/>
        <w:rPr>
          <w:rFonts w:cstheme="minorHAnsi"/>
          <w:b/>
          <w:bCs/>
          <w:sz w:val="24"/>
          <w:szCs w:val="24"/>
        </w:rPr>
      </w:pPr>
    </w:p>
    <w:p w14:paraId="5441D393" w14:textId="4BEE06EE" w:rsidR="003B4BE9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Hours:</w:t>
      </w:r>
      <w:r w:rsidR="621C9E3F" w:rsidRPr="6CB2BDEA">
        <w:rPr>
          <w:b/>
          <w:bCs/>
          <w:sz w:val="24"/>
          <w:szCs w:val="24"/>
        </w:rPr>
        <w:t xml:space="preserve"> </w:t>
      </w:r>
    </w:p>
    <w:p w14:paraId="75F529D6" w14:textId="751BF430" w:rsidR="00FE751E" w:rsidRPr="00E34D72" w:rsidRDefault="2250C51F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 xml:space="preserve">One hour per week, </w:t>
      </w:r>
      <w:r w:rsidR="005E2B38">
        <w:rPr>
          <w:b/>
          <w:bCs/>
          <w:sz w:val="24"/>
          <w:szCs w:val="24"/>
        </w:rPr>
        <w:t>Friday</w:t>
      </w:r>
      <w:r w:rsidR="000E0D4C">
        <w:rPr>
          <w:b/>
          <w:bCs/>
          <w:sz w:val="24"/>
          <w:szCs w:val="24"/>
        </w:rPr>
        <w:t xml:space="preserve"> </w:t>
      </w:r>
      <w:r w:rsidR="00EC23BA">
        <w:rPr>
          <w:b/>
          <w:bCs/>
          <w:sz w:val="24"/>
          <w:szCs w:val="24"/>
        </w:rPr>
        <w:t>6.30-7.30pm</w:t>
      </w:r>
    </w:p>
    <w:p w14:paraId="711EC30B" w14:textId="68D59D53" w:rsidR="1C3291E4" w:rsidRDefault="003B4BE9" w:rsidP="517015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 w:rsidR="1C3291E4" w:rsidRPr="6CB2BDEA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April</w:t>
      </w:r>
      <w:r w:rsidR="1C3291E4" w:rsidRPr="6CB2BDEA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3</w:t>
      </w:r>
      <w:r w:rsidR="1C3291E4" w:rsidRPr="6CB2BDEA">
        <w:rPr>
          <w:b/>
          <w:bCs/>
          <w:sz w:val="24"/>
          <w:szCs w:val="24"/>
        </w:rPr>
        <w:t xml:space="preserve"> with option to continue </w:t>
      </w:r>
      <w:r w:rsidR="79879F9C" w:rsidRPr="6CB2BDEA">
        <w:rPr>
          <w:b/>
          <w:bCs/>
          <w:sz w:val="24"/>
          <w:szCs w:val="24"/>
        </w:rPr>
        <w:t>in future terms</w:t>
      </w:r>
    </w:p>
    <w:p w14:paraId="5DA7C15E" w14:textId="77777777" w:rsidR="00FE751E" w:rsidRDefault="00FE751E" w:rsidP="51701532">
      <w:pPr>
        <w:pStyle w:val="NoSpacing"/>
        <w:rPr>
          <w:b/>
          <w:bCs/>
          <w:sz w:val="24"/>
          <w:szCs w:val="24"/>
        </w:rPr>
      </w:pPr>
    </w:p>
    <w:p w14:paraId="49C176AF" w14:textId="60C7932B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Salary:</w:t>
      </w:r>
      <w:r>
        <w:tab/>
      </w:r>
      <w:r w:rsidR="0BA99E66" w:rsidRPr="51701532">
        <w:rPr>
          <w:b/>
          <w:bCs/>
          <w:sz w:val="24"/>
          <w:szCs w:val="24"/>
        </w:rPr>
        <w:t>£2</w:t>
      </w:r>
      <w:r w:rsidR="003B4BE9">
        <w:rPr>
          <w:b/>
          <w:bCs/>
          <w:sz w:val="24"/>
          <w:szCs w:val="24"/>
        </w:rPr>
        <w:t>9</w:t>
      </w:r>
      <w:r w:rsidR="0BA99E66" w:rsidRPr="51701532">
        <w:rPr>
          <w:b/>
          <w:bCs/>
          <w:sz w:val="24"/>
          <w:szCs w:val="24"/>
        </w:rPr>
        <w:t xml:space="preserve"> per hour </w:t>
      </w:r>
    </w:p>
    <w:p w14:paraId="0D6489AA" w14:textId="5106410B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</w:p>
    <w:p w14:paraId="175A921A" w14:textId="7596334F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Probationary Period:</w:t>
      </w:r>
      <w:r w:rsidR="6722602E" w:rsidRPr="51701532">
        <w:rPr>
          <w:b/>
          <w:bCs/>
          <w:sz w:val="24"/>
          <w:szCs w:val="24"/>
        </w:rPr>
        <w:t xml:space="preserve"> 4 months </w:t>
      </w:r>
      <w:r>
        <w:tab/>
      </w:r>
    </w:p>
    <w:p w14:paraId="08A39DC1" w14:textId="461749B6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Notice period:</w:t>
      </w:r>
      <w:r>
        <w:tab/>
      </w:r>
      <w:r w:rsidR="62CB0F6B" w:rsidRPr="6CB2BDEA">
        <w:rPr>
          <w:b/>
          <w:bCs/>
          <w:sz w:val="24"/>
          <w:szCs w:val="24"/>
        </w:rPr>
        <w:t xml:space="preserve"> </w:t>
      </w:r>
      <w:r w:rsidR="20541E2C" w:rsidRPr="6CB2BDEA">
        <w:rPr>
          <w:b/>
          <w:bCs/>
          <w:sz w:val="24"/>
          <w:szCs w:val="24"/>
        </w:rPr>
        <w:t>2</w:t>
      </w:r>
      <w:r w:rsidR="62CB0F6B" w:rsidRPr="6CB2BDEA">
        <w:rPr>
          <w:b/>
          <w:bCs/>
          <w:sz w:val="24"/>
          <w:szCs w:val="24"/>
        </w:rPr>
        <w:t xml:space="preserve"> weeks </w:t>
      </w:r>
    </w:p>
    <w:p w14:paraId="07E7B255" w14:textId="77777777" w:rsidR="00E34D72" w:rsidRPr="00031EC7" w:rsidRDefault="00E34D72" w:rsidP="00E34D72">
      <w:pPr>
        <w:rPr>
          <w:rFonts w:cstheme="minorHAns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8231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9pt" to="44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AqF7N02wAAAAcBAAAPAAAAAAAAAAAAAAAAAAoEAABkcnMvZG93bnJldi54&#10;bWxQSwUGAAAAAAQABADzAAAAEgUAAAAA&#10;" o:allowincell="f"/>
            </w:pict>
          </mc:Fallback>
        </mc:AlternateContent>
      </w:r>
    </w:p>
    <w:p w14:paraId="5EB129B7" w14:textId="610C40D7" w:rsidR="00E34D72" w:rsidRPr="00031EC7" w:rsidRDefault="00E34D72" w:rsidP="00E34D72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14:paraId="2E3FF757" w14:textId="77777777" w:rsidR="00E34D72" w:rsidRPr="00031EC7" w:rsidRDefault="00E34D72" w:rsidP="51701532">
      <w:pPr>
        <w:rPr>
          <w:color w:val="000000"/>
          <w:sz w:val="24"/>
          <w:szCs w:val="24"/>
        </w:rPr>
      </w:pPr>
    </w:p>
    <w:p w14:paraId="342E173D" w14:textId="5D41F860" w:rsidR="407193E8" w:rsidRPr="00FE751E" w:rsidRDefault="00FE751E" w:rsidP="00FE751E">
      <w:pPr>
        <w:pStyle w:val="ListParagraph"/>
        <w:numPr>
          <w:ilvl w:val="0"/>
          <w:numId w:val="8"/>
        </w:numPr>
        <w:spacing w:after="0" w:line="390" w:lineRule="atLeast"/>
        <w:textAlignment w:val="baseline"/>
        <w:rPr>
          <w:rFonts w:eastAsia="Times New Roman" w:cstheme="minorHAnsi"/>
          <w:b/>
          <w:bCs/>
          <w:color w:val="777777"/>
          <w:sz w:val="24"/>
          <w:szCs w:val="24"/>
          <w:lang w:eastAsia="en-GB"/>
        </w:rPr>
      </w:pPr>
      <w:r w:rsidRPr="00FE751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Write out your Program flow before your class – include the warm-up which should be the 1st 10 minutes and then ensure that you are able to explain the transition smoothly from one exercise to the next</w:t>
      </w:r>
      <w:r w:rsidRPr="00FE751E">
        <w:rPr>
          <w:rFonts w:eastAsia="Times New Roman" w:cstheme="minorHAnsi"/>
          <w:b/>
          <w:bCs/>
          <w:color w:val="777777"/>
          <w:sz w:val="24"/>
          <w:szCs w:val="24"/>
          <w:lang w:eastAsia="en-GB"/>
        </w:rPr>
        <w:t>.</w:t>
      </w:r>
    </w:p>
    <w:p w14:paraId="555B2E29" w14:textId="08A25B74" w:rsidR="08284620" w:rsidRPr="00FE751E" w:rsidRDefault="407193E8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As Dance City public classes </w:t>
      </w:r>
      <w:r w:rsidR="137B0BDB" w:rsidRPr="00FE751E">
        <w:rPr>
          <w:b/>
          <w:bCs/>
          <w:color w:val="000000" w:themeColor="text1"/>
          <w:sz w:val="24"/>
          <w:szCs w:val="24"/>
        </w:rPr>
        <w:t>do not work towards examination</w:t>
      </w:r>
      <w:r w:rsidR="52E5AA4C" w:rsidRPr="00FE751E">
        <w:rPr>
          <w:b/>
          <w:bCs/>
          <w:color w:val="000000" w:themeColor="text1"/>
          <w:sz w:val="24"/>
          <w:szCs w:val="24"/>
        </w:rPr>
        <w:t>s</w:t>
      </w:r>
      <w:r w:rsidR="137B0BDB" w:rsidRPr="00FE751E">
        <w:rPr>
          <w:b/>
          <w:bCs/>
          <w:color w:val="000000" w:themeColor="text1"/>
          <w:sz w:val="24"/>
          <w:szCs w:val="24"/>
        </w:rPr>
        <w:t>,</w:t>
      </w:r>
      <w:r w:rsidRPr="00FE751E">
        <w:rPr>
          <w:b/>
          <w:bCs/>
          <w:color w:val="000000" w:themeColor="text1"/>
          <w:sz w:val="24"/>
          <w:szCs w:val="24"/>
        </w:rPr>
        <w:t xml:space="preserve"> the class</w:t>
      </w:r>
      <w:r w:rsidR="467D6353" w:rsidRPr="00FE751E">
        <w:rPr>
          <w:b/>
          <w:bCs/>
          <w:color w:val="000000" w:themeColor="text1"/>
          <w:sz w:val="24"/>
          <w:szCs w:val="24"/>
        </w:rPr>
        <w:t xml:space="preserve"> content</w:t>
      </w:r>
      <w:r w:rsidRPr="00FE751E">
        <w:rPr>
          <w:b/>
          <w:bCs/>
          <w:color w:val="000000" w:themeColor="text1"/>
          <w:sz w:val="24"/>
          <w:szCs w:val="24"/>
        </w:rPr>
        <w:t xml:space="preserve"> need not match formal grading systems.</w:t>
      </w:r>
      <w:r w:rsidR="4B50556B" w:rsidRPr="00FE751E">
        <w:rPr>
          <w:b/>
          <w:bCs/>
          <w:color w:val="000000" w:themeColor="text1"/>
          <w:sz w:val="24"/>
          <w:szCs w:val="24"/>
        </w:rPr>
        <w:t xml:space="preserve"> </w:t>
      </w:r>
      <w:r w:rsidR="4AE54C06" w:rsidRPr="00FE751E">
        <w:rPr>
          <w:b/>
          <w:bCs/>
          <w:color w:val="000000" w:themeColor="text1"/>
          <w:sz w:val="24"/>
          <w:szCs w:val="24"/>
        </w:rPr>
        <w:t>Should be suitable for ad-hoc drop-in rather than a set course</w:t>
      </w:r>
      <w:r w:rsidR="6D708209" w:rsidRPr="00FE751E">
        <w:rPr>
          <w:b/>
          <w:bCs/>
          <w:color w:val="000000" w:themeColor="text1"/>
          <w:sz w:val="24"/>
          <w:szCs w:val="24"/>
        </w:rPr>
        <w:t xml:space="preserve">. </w:t>
      </w:r>
    </w:p>
    <w:p w14:paraId="28036135" w14:textId="0BF96791" w:rsidR="5A50E8ED" w:rsidRPr="00FE751E" w:rsidRDefault="5A50E8ED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Preparing accessible </w:t>
      </w:r>
      <w:r w:rsidR="0897366C" w:rsidRPr="00FE751E">
        <w:rPr>
          <w:b/>
          <w:bCs/>
          <w:color w:val="000000" w:themeColor="text1"/>
          <w:sz w:val="24"/>
          <w:szCs w:val="24"/>
        </w:rPr>
        <w:t xml:space="preserve">and inclusive </w:t>
      </w:r>
      <w:r w:rsidRPr="00FE751E">
        <w:rPr>
          <w:b/>
          <w:bCs/>
          <w:color w:val="000000" w:themeColor="text1"/>
          <w:sz w:val="24"/>
          <w:szCs w:val="24"/>
        </w:rPr>
        <w:t xml:space="preserve">options for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 wide range </w:t>
      </w:r>
      <w:r w:rsidR="506939B0" w:rsidRPr="00FE751E">
        <w:rPr>
          <w:b/>
          <w:bCs/>
          <w:color w:val="000000" w:themeColor="text1"/>
          <w:sz w:val="24"/>
          <w:szCs w:val="24"/>
        </w:rPr>
        <w:t xml:space="preserve">of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abilities </w:t>
      </w:r>
    </w:p>
    <w:p w14:paraId="0DF15F91" w14:textId="5E50EC2C" w:rsidR="5BA994D4" w:rsidRPr="00FE751E" w:rsidRDefault="5BA994D4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Adapting classes to meet the needs of attendees</w:t>
      </w:r>
    </w:p>
    <w:p w14:paraId="76084ECF" w14:textId="714FAA26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Pr</w:t>
      </w:r>
      <w:r w:rsidR="74B6D5CC" w:rsidRPr="00FE751E">
        <w:rPr>
          <w:b/>
          <w:bCs/>
          <w:color w:val="000000" w:themeColor="text1"/>
          <w:sz w:val="24"/>
          <w:szCs w:val="24"/>
        </w:rPr>
        <w:t>oviding</w:t>
      </w:r>
      <w:r w:rsidRPr="00FE751E">
        <w:rPr>
          <w:b/>
          <w:bCs/>
          <w:color w:val="000000" w:themeColor="text1"/>
          <w:sz w:val="24"/>
          <w:szCs w:val="24"/>
        </w:rPr>
        <w:t xml:space="preserve"> </w:t>
      </w:r>
      <w:r w:rsidR="00D62D3C">
        <w:rPr>
          <w:b/>
          <w:bCs/>
          <w:color w:val="000000" w:themeColor="text1"/>
          <w:sz w:val="24"/>
          <w:szCs w:val="24"/>
        </w:rPr>
        <w:t xml:space="preserve">appropriate music on </w:t>
      </w:r>
      <w:r w:rsidRPr="00FE751E">
        <w:rPr>
          <w:b/>
          <w:bCs/>
          <w:color w:val="000000" w:themeColor="text1"/>
          <w:sz w:val="24"/>
          <w:szCs w:val="24"/>
        </w:rPr>
        <w:t>your own device</w:t>
      </w:r>
    </w:p>
    <w:p w14:paraId="6406863C" w14:textId="044F1764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Taking precautions to protect the health and safety of attendees including older adults </w:t>
      </w:r>
    </w:p>
    <w:p w14:paraId="303F21E8" w14:textId="28BFF736" w:rsidR="0331D3EE" w:rsidRPr="00FE751E" w:rsidRDefault="0331D3EE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Liaising with the Classes and Events Coordinator to evaluate the classes</w:t>
      </w:r>
    </w:p>
    <w:p w14:paraId="67008185" w14:textId="5BD730D3" w:rsid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6978F873" w14:textId="77777777" w:rsidR="009363F0" w:rsidRPr="00E34D72" w:rsidRDefault="009363F0" w:rsidP="00E34D72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1975BF02" w14:textId="6B3A91D2" w:rsidR="00E34D72" w:rsidRP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lastRenderedPageBreak/>
        <w:t>Person Specification</w:t>
      </w:r>
    </w:p>
    <w:p w14:paraId="552D7496" w14:textId="14BAF8E9" w:rsidR="00E34D72" w:rsidRPr="00E34D72" w:rsidRDefault="00E34D72" w:rsidP="00E34D72">
      <w:pPr>
        <w:rPr>
          <w:rFonts w:cstheme="minorHAnsi"/>
          <w:b/>
          <w:sz w:val="24"/>
          <w:szCs w:val="24"/>
        </w:rPr>
      </w:pPr>
      <w:r w:rsidRPr="00E34D72">
        <w:rPr>
          <w:rFonts w:cstheme="minorHAnsi"/>
          <w:b/>
          <w:sz w:val="24"/>
          <w:szCs w:val="24"/>
        </w:rPr>
        <w:t>Essential</w:t>
      </w:r>
    </w:p>
    <w:p w14:paraId="1F6C0DE5" w14:textId="5C5E6CFE" w:rsidR="00E34D72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Previous experience teaching </w:t>
      </w:r>
      <w:r w:rsidR="00D62D3C">
        <w:rPr>
          <w:sz w:val="24"/>
          <w:szCs w:val="24"/>
        </w:rPr>
        <w:t>Vogue</w:t>
      </w:r>
      <w:r w:rsidR="00046F38">
        <w:rPr>
          <w:sz w:val="24"/>
          <w:szCs w:val="24"/>
        </w:rPr>
        <w:t xml:space="preserve"> or Jazz/modern dance</w:t>
      </w:r>
      <w:r w:rsidR="000E0D4C">
        <w:rPr>
          <w:sz w:val="24"/>
          <w:szCs w:val="24"/>
        </w:rPr>
        <w:t>.</w:t>
      </w:r>
    </w:p>
    <w:p w14:paraId="758B11C7" w14:textId="117B0200" w:rsidR="50CEB904" w:rsidRDefault="50CEB90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>Qualification in Dance to degree level, or equivalent certification</w:t>
      </w:r>
    </w:p>
    <w:p w14:paraId="22E437FD" w14:textId="479B90E6" w:rsidR="5642549C" w:rsidRDefault="5642549C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Approachable, </w:t>
      </w:r>
      <w:r w:rsidR="00126ACF">
        <w:rPr>
          <w:sz w:val="24"/>
          <w:szCs w:val="24"/>
        </w:rPr>
        <w:t>passionate</w:t>
      </w:r>
      <w:r w:rsidR="03998744" w:rsidRPr="6CB2BDEA">
        <w:rPr>
          <w:sz w:val="24"/>
          <w:szCs w:val="24"/>
        </w:rPr>
        <w:t>,</w:t>
      </w:r>
      <w:r w:rsidR="393E1F40" w:rsidRPr="6CB2BDEA">
        <w:rPr>
          <w:sz w:val="24"/>
          <w:szCs w:val="24"/>
        </w:rPr>
        <w:t xml:space="preserve"> </w:t>
      </w:r>
      <w:r w:rsidRPr="6CB2BDEA">
        <w:rPr>
          <w:sz w:val="24"/>
          <w:szCs w:val="24"/>
        </w:rPr>
        <w:t xml:space="preserve">and welcoming persona </w:t>
      </w:r>
    </w:p>
    <w:p w14:paraId="17933FE6" w14:textId="7E1E099E" w:rsidR="12310431" w:rsidRDefault="12310431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Excellent communication skills </w:t>
      </w:r>
    </w:p>
    <w:p w14:paraId="29F93789" w14:textId="3309C79D" w:rsidR="340BC637" w:rsidRDefault="340BC637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Reliable, with excellent time management skills</w:t>
      </w:r>
    </w:p>
    <w:p w14:paraId="33513674" w14:textId="25FF5415" w:rsidR="677AB8B8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Calm and pro-active</w:t>
      </w:r>
      <w:r w:rsidR="10B9D743" w:rsidRPr="51701532">
        <w:rPr>
          <w:sz w:val="24"/>
          <w:szCs w:val="24"/>
        </w:rPr>
        <w:t xml:space="preserve"> in an emergency </w:t>
      </w:r>
    </w:p>
    <w:p w14:paraId="75B4D6A6" w14:textId="73E62C49" w:rsidR="2C77FB34" w:rsidRDefault="2C77FB3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Knowledge and understanding of physical needs of adults of all ages </w:t>
      </w:r>
    </w:p>
    <w:p w14:paraId="63EBCBB3" w14:textId="50F3435C" w:rsidR="00E34D72" w:rsidRPr="00E34D72" w:rsidRDefault="00E34D72" w:rsidP="00E34D72">
      <w:pPr>
        <w:rPr>
          <w:rFonts w:cstheme="minorHAnsi"/>
          <w:b/>
          <w:sz w:val="24"/>
          <w:szCs w:val="24"/>
        </w:rPr>
      </w:pPr>
      <w:r w:rsidRPr="51701532">
        <w:rPr>
          <w:b/>
          <w:bCs/>
          <w:sz w:val="24"/>
          <w:szCs w:val="24"/>
        </w:rPr>
        <w:t>Desirable</w:t>
      </w:r>
    </w:p>
    <w:p w14:paraId="79F6C459" w14:textId="24E6B76B" w:rsidR="23C6DCF6" w:rsidRDefault="73970240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B2BDEA">
        <w:rPr>
          <w:sz w:val="24"/>
          <w:szCs w:val="24"/>
        </w:rPr>
        <w:t>Experience choreographing performance pieces</w:t>
      </w:r>
      <w:r w:rsidR="00422106">
        <w:rPr>
          <w:sz w:val="24"/>
          <w:szCs w:val="24"/>
        </w:rPr>
        <w:t>.</w:t>
      </w:r>
    </w:p>
    <w:p w14:paraId="62C28D89" w14:textId="36E00B98" w:rsidR="7F95DA0F" w:rsidRDefault="340903A6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Experience working with adults with support needs </w:t>
      </w:r>
      <w:r w:rsidR="6B4EE0E5" w:rsidRPr="6CB2BDEA">
        <w:rPr>
          <w:sz w:val="24"/>
          <w:szCs w:val="24"/>
        </w:rPr>
        <w:t>e.g.,</w:t>
      </w:r>
      <w:r w:rsidRPr="6CB2BDEA">
        <w:rPr>
          <w:sz w:val="24"/>
          <w:szCs w:val="24"/>
        </w:rPr>
        <w:t xml:space="preserve"> sensory impairments</w:t>
      </w:r>
    </w:p>
    <w:p w14:paraId="3AE24E2E" w14:textId="3203FF15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Recent DBS certificate </w:t>
      </w:r>
    </w:p>
    <w:p w14:paraId="07575975" w14:textId="7645EFAD" w:rsidR="3246AE16" w:rsidRDefault="3246AE16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Training in First Aid </w:t>
      </w:r>
    </w:p>
    <w:p w14:paraId="2E5F5AE7" w14:textId="3D382C7D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>Train</w:t>
      </w:r>
      <w:r w:rsidR="3865C02C" w:rsidRPr="51701532">
        <w:rPr>
          <w:sz w:val="24"/>
          <w:szCs w:val="24"/>
        </w:rPr>
        <w:t>ing</w:t>
      </w:r>
      <w:r w:rsidRPr="51701532">
        <w:rPr>
          <w:sz w:val="24"/>
          <w:szCs w:val="24"/>
        </w:rPr>
        <w:t xml:space="preserve"> in </w:t>
      </w:r>
      <w:r w:rsidR="78C4A7CF" w:rsidRPr="51701532">
        <w:rPr>
          <w:sz w:val="24"/>
          <w:szCs w:val="24"/>
        </w:rPr>
        <w:t>S</w:t>
      </w:r>
      <w:r w:rsidRPr="51701532">
        <w:rPr>
          <w:sz w:val="24"/>
          <w:szCs w:val="24"/>
        </w:rPr>
        <w:t xml:space="preserve">afeguarding </w:t>
      </w:r>
    </w:p>
    <w:p w14:paraId="4F8C7241" w14:textId="77777777" w:rsidR="00CB3B94" w:rsidRDefault="00CB3B94"/>
    <w:sectPr w:rsidR="00CB3B9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EB6E" w14:textId="77777777" w:rsidR="005A33DC" w:rsidRDefault="005A33DC" w:rsidP="00E34D72">
      <w:pPr>
        <w:spacing w:after="0" w:line="240" w:lineRule="auto"/>
      </w:pPr>
      <w:r>
        <w:separator/>
      </w:r>
    </w:p>
  </w:endnote>
  <w:endnote w:type="continuationSeparator" w:id="0">
    <w:p w14:paraId="64FD1269" w14:textId="77777777" w:rsidR="005A33DC" w:rsidRDefault="005A33DC" w:rsidP="00E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91B" w14:textId="693283CD" w:rsidR="00E34D72" w:rsidRPr="007C00B8" w:rsidRDefault="00E34D72" w:rsidP="00E34D72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14:paraId="35A60C5A" w14:textId="36AB6AF2" w:rsidR="00E34D72" w:rsidRDefault="00E34D72">
    <w:pPr>
      <w:pStyle w:val="Footer"/>
    </w:pPr>
  </w:p>
  <w:p w14:paraId="2898C013" w14:textId="77777777" w:rsidR="00E34D72" w:rsidRDefault="00E3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26E5" w14:textId="77777777" w:rsidR="005A33DC" w:rsidRDefault="005A33DC" w:rsidP="00E34D72">
      <w:pPr>
        <w:spacing w:after="0" w:line="240" w:lineRule="auto"/>
      </w:pPr>
      <w:r>
        <w:separator/>
      </w:r>
    </w:p>
  </w:footnote>
  <w:footnote w:type="continuationSeparator" w:id="0">
    <w:p w14:paraId="29440377" w14:textId="77777777" w:rsidR="005A33DC" w:rsidRDefault="005A33DC" w:rsidP="00E3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EF4"/>
    <w:multiLevelType w:val="hybridMultilevel"/>
    <w:tmpl w:val="7EB46400"/>
    <w:lvl w:ilvl="0" w:tplc="D454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40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CA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A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24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EA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28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D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5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20F99"/>
    <w:multiLevelType w:val="hybridMultilevel"/>
    <w:tmpl w:val="4AD8C88E"/>
    <w:lvl w:ilvl="0" w:tplc="8168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2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6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66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A5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2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26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E0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89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5453"/>
    <w:multiLevelType w:val="multilevel"/>
    <w:tmpl w:val="7FE0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1A3EB6"/>
    <w:multiLevelType w:val="hybridMultilevel"/>
    <w:tmpl w:val="3AB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5582D"/>
    <w:multiLevelType w:val="hybridMultilevel"/>
    <w:tmpl w:val="EAA8C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E93F55"/>
    <w:multiLevelType w:val="hybridMultilevel"/>
    <w:tmpl w:val="E15E5C8A"/>
    <w:lvl w:ilvl="0" w:tplc="B55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C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6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E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48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A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0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A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CF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D44D4"/>
    <w:multiLevelType w:val="hybridMultilevel"/>
    <w:tmpl w:val="7E088E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134365">
    <w:abstractNumId w:val="0"/>
  </w:num>
  <w:num w:numId="2" w16cid:durableId="1859998577">
    <w:abstractNumId w:val="6"/>
  </w:num>
  <w:num w:numId="3" w16cid:durableId="626619404">
    <w:abstractNumId w:val="1"/>
  </w:num>
  <w:num w:numId="4" w16cid:durableId="926420692">
    <w:abstractNumId w:val="3"/>
  </w:num>
  <w:num w:numId="5" w16cid:durableId="245694826">
    <w:abstractNumId w:val="2"/>
  </w:num>
  <w:num w:numId="6" w16cid:durableId="1960259910">
    <w:abstractNumId w:val="7"/>
  </w:num>
  <w:num w:numId="7" w16cid:durableId="1031764042">
    <w:abstractNumId w:val="5"/>
  </w:num>
  <w:num w:numId="8" w16cid:durableId="2102749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034A4F"/>
    <w:rsid w:val="00046F38"/>
    <w:rsid w:val="000E0D4C"/>
    <w:rsid w:val="00126ACF"/>
    <w:rsid w:val="00187023"/>
    <w:rsid w:val="00270269"/>
    <w:rsid w:val="0031694D"/>
    <w:rsid w:val="003B4BE9"/>
    <w:rsid w:val="00422106"/>
    <w:rsid w:val="00490223"/>
    <w:rsid w:val="00491AB3"/>
    <w:rsid w:val="00567E77"/>
    <w:rsid w:val="0058238E"/>
    <w:rsid w:val="005A33DC"/>
    <w:rsid w:val="005E2B38"/>
    <w:rsid w:val="00683E8B"/>
    <w:rsid w:val="007701C0"/>
    <w:rsid w:val="007F7CD1"/>
    <w:rsid w:val="00805516"/>
    <w:rsid w:val="00826B23"/>
    <w:rsid w:val="009363F0"/>
    <w:rsid w:val="00A17E51"/>
    <w:rsid w:val="00AA60D7"/>
    <w:rsid w:val="00B27C5C"/>
    <w:rsid w:val="00B85C4D"/>
    <w:rsid w:val="00CB2DB8"/>
    <w:rsid w:val="00CB3B94"/>
    <w:rsid w:val="00D62D3C"/>
    <w:rsid w:val="00E34D72"/>
    <w:rsid w:val="00EC23BA"/>
    <w:rsid w:val="00FE5C86"/>
    <w:rsid w:val="00FE751E"/>
    <w:rsid w:val="0285A207"/>
    <w:rsid w:val="0331D3EE"/>
    <w:rsid w:val="03998744"/>
    <w:rsid w:val="0581D459"/>
    <w:rsid w:val="06015A30"/>
    <w:rsid w:val="068C8196"/>
    <w:rsid w:val="068EBFA9"/>
    <w:rsid w:val="079EE8FC"/>
    <w:rsid w:val="08284620"/>
    <w:rsid w:val="087896C6"/>
    <w:rsid w:val="0897366C"/>
    <w:rsid w:val="08B9751B"/>
    <w:rsid w:val="0A22ACC6"/>
    <w:rsid w:val="0B4E5596"/>
    <w:rsid w:val="0BA99E66"/>
    <w:rsid w:val="0C114165"/>
    <w:rsid w:val="0CE527CB"/>
    <w:rsid w:val="0EB6CCCF"/>
    <w:rsid w:val="1078C5ED"/>
    <w:rsid w:val="10B9D743"/>
    <w:rsid w:val="12310431"/>
    <w:rsid w:val="1278DBBD"/>
    <w:rsid w:val="127CFC0D"/>
    <w:rsid w:val="136C9EB0"/>
    <w:rsid w:val="137B0BDB"/>
    <w:rsid w:val="14735B6C"/>
    <w:rsid w:val="14C7090F"/>
    <w:rsid w:val="16A43F72"/>
    <w:rsid w:val="16DEC5AE"/>
    <w:rsid w:val="1784BFD9"/>
    <w:rsid w:val="17A1B975"/>
    <w:rsid w:val="1A64A8EE"/>
    <w:rsid w:val="1C3291E4"/>
    <w:rsid w:val="1C33503F"/>
    <w:rsid w:val="1CE20282"/>
    <w:rsid w:val="1F89EBED"/>
    <w:rsid w:val="20541E2C"/>
    <w:rsid w:val="214C1313"/>
    <w:rsid w:val="2250C51F"/>
    <w:rsid w:val="23C6DCF6"/>
    <w:rsid w:val="23F11908"/>
    <w:rsid w:val="261F9DEA"/>
    <w:rsid w:val="286FA5CE"/>
    <w:rsid w:val="28D5D387"/>
    <w:rsid w:val="2930CE33"/>
    <w:rsid w:val="2A2CD239"/>
    <w:rsid w:val="2AE5C6F1"/>
    <w:rsid w:val="2C77FB34"/>
    <w:rsid w:val="2E47F642"/>
    <w:rsid w:val="2EB4DE4B"/>
    <w:rsid w:val="2EBD624E"/>
    <w:rsid w:val="2F1AE1B6"/>
    <w:rsid w:val="3037864F"/>
    <w:rsid w:val="31EBDB0C"/>
    <w:rsid w:val="3246AE16"/>
    <w:rsid w:val="324A208C"/>
    <w:rsid w:val="32C675A2"/>
    <w:rsid w:val="32DF9DFF"/>
    <w:rsid w:val="336EF440"/>
    <w:rsid w:val="340903A6"/>
    <w:rsid w:val="340BC637"/>
    <w:rsid w:val="35005629"/>
    <w:rsid w:val="35237BCE"/>
    <w:rsid w:val="35806C2A"/>
    <w:rsid w:val="35FE1664"/>
    <w:rsid w:val="3799E6C5"/>
    <w:rsid w:val="38429834"/>
    <w:rsid w:val="3865C02C"/>
    <w:rsid w:val="3935B726"/>
    <w:rsid w:val="393E1F40"/>
    <w:rsid w:val="3A7E6BDC"/>
    <w:rsid w:val="3B7A38F6"/>
    <w:rsid w:val="3C6D57E8"/>
    <w:rsid w:val="3DAD0236"/>
    <w:rsid w:val="407193E8"/>
    <w:rsid w:val="4118BF37"/>
    <w:rsid w:val="432EF9E3"/>
    <w:rsid w:val="447C54C9"/>
    <w:rsid w:val="448CEEBC"/>
    <w:rsid w:val="467536B2"/>
    <w:rsid w:val="467D6353"/>
    <w:rsid w:val="48F62040"/>
    <w:rsid w:val="4A267586"/>
    <w:rsid w:val="4AE54C06"/>
    <w:rsid w:val="4B50556B"/>
    <w:rsid w:val="4D04B934"/>
    <w:rsid w:val="4F5EBC74"/>
    <w:rsid w:val="4FC309FA"/>
    <w:rsid w:val="506939B0"/>
    <w:rsid w:val="50CEB904"/>
    <w:rsid w:val="511586D3"/>
    <w:rsid w:val="51701532"/>
    <w:rsid w:val="52E5AA4C"/>
    <w:rsid w:val="53E68029"/>
    <w:rsid w:val="548BCD8E"/>
    <w:rsid w:val="5534802C"/>
    <w:rsid w:val="5623DC98"/>
    <w:rsid w:val="56324B7E"/>
    <w:rsid w:val="5642549C"/>
    <w:rsid w:val="57C62E59"/>
    <w:rsid w:val="5969EC40"/>
    <w:rsid w:val="59AC1A2D"/>
    <w:rsid w:val="5A50E8ED"/>
    <w:rsid w:val="5AFDCF1B"/>
    <w:rsid w:val="5B003118"/>
    <w:rsid w:val="5BA994D4"/>
    <w:rsid w:val="621C9E3F"/>
    <w:rsid w:val="62CB0F6B"/>
    <w:rsid w:val="637C16BE"/>
    <w:rsid w:val="64A3B3B4"/>
    <w:rsid w:val="6722602E"/>
    <w:rsid w:val="677AB8B8"/>
    <w:rsid w:val="67B292F0"/>
    <w:rsid w:val="6818965B"/>
    <w:rsid w:val="68E3D49A"/>
    <w:rsid w:val="6980100A"/>
    <w:rsid w:val="6B4EE0E5"/>
    <w:rsid w:val="6CB2BDEA"/>
    <w:rsid w:val="6D708209"/>
    <w:rsid w:val="6D792305"/>
    <w:rsid w:val="6E21D474"/>
    <w:rsid w:val="70849442"/>
    <w:rsid w:val="70B4A182"/>
    <w:rsid w:val="710C1A11"/>
    <w:rsid w:val="72662DB5"/>
    <w:rsid w:val="73970240"/>
    <w:rsid w:val="74B6D5CC"/>
    <w:rsid w:val="76AA84BB"/>
    <w:rsid w:val="78C4A7CF"/>
    <w:rsid w:val="79879F9C"/>
    <w:rsid w:val="7A863DFC"/>
    <w:rsid w:val="7ABE4D79"/>
    <w:rsid w:val="7AC02560"/>
    <w:rsid w:val="7B084502"/>
    <w:rsid w:val="7BF3E79E"/>
    <w:rsid w:val="7DF5EE3B"/>
    <w:rsid w:val="7ED80C98"/>
    <w:rsid w:val="7F482500"/>
    <w:rsid w:val="7F95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D72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34D72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9BA870922B44289A2E6AD35BE365C" ma:contentTypeVersion="12" ma:contentTypeDescription="Create a new document." ma:contentTypeScope="" ma:versionID="5ed27fe3fe49c3ed25ecb4534009932b">
  <xsd:schema xmlns:xsd="http://www.w3.org/2001/XMLSchema" xmlns:xs="http://www.w3.org/2001/XMLSchema" xmlns:p="http://schemas.microsoft.com/office/2006/metadata/properties" xmlns:ns3="b083685c-ad44-4dda-b8e7-87f96ea3ab21" xmlns:ns4="4e147fc7-6235-446e-bcde-cae569a3cdd9" targetNamespace="http://schemas.microsoft.com/office/2006/metadata/properties" ma:root="true" ma:fieldsID="2da4338defa0f7561ad040a0b803831a" ns3:_="" ns4:_="">
    <xsd:import namespace="b083685c-ad44-4dda-b8e7-87f96ea3ab21"/>
    <xsd:import namespace="4e147fc7-6235-446e-bcde-cae569a3c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3685c-ad44-4dda-b8e7-87f96ea3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7fc7-6235-446e-bcde-cae569a3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B7515-7BC9-4150-A06D-921DD190C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43643-E3D8-4674-826E-E3001DD01D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4AAFE5-47DC-4F11-A659-A849284B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3685c-ad44-4dda-b8e7-87f96ea3ab21"/>
    <ds:schemaRef ds:uri="4e147fc7-6235-446e-bcde-cae569a3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McArdle</dc:creator>
  <cp:keywords/>
  <dc:description/>
  <cp:lastModifiedBy>Cora Herbert</cp:lastModifiedBy>
  <cp:revision>4</cp:revision>
  <dcterms:created xsi:type="dcterms:W3CDTF">2022-11-15T10:41:00Z</dcterms:created>
  <dcterms:modified xsi:type="dcterms:W3CDTF">2022-11-21T10:23:00Z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0x0101003439BA870922B44289A2E6AD35BE365C</vt:lpwstr>
  </property>
</Properties>
</file>